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3A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仰德高中</w:t>
      </w:r>
      <w:r w:rsidR="008017AB">
        <w:rPr>
          <w:rFonts w:ascii="標楷體" w:eastAsia="標楷體" w:hAnsi="標楷體" w:hint="eastAsia"/>
          <w:b/>
          <w:sz w:val="28"/>
          <w:szCs w:val="28"/>
        </w:rPr>
        <w:t>113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學年度第1學期</w:t>
      </w:r>
      <w:r w:rsidR="0068614F">
        <w:rPr>
          <w:rFonts w:ascii="標楷體" w:eastAsia="標楷體" w:hAnsi="標楷體" w:hint="eastAsia"/>
          <w:b/>
          <w:sz w:val="28"/>
          <w:szCs w:val="28"/>
        </w:rPr>
        <w:t>高中</w:t>
      </w:r>
      <w:r w:rsidRPr="00B11822">
        <w:rPr>
          <w:rFonts w:ascii="標楷體" w:eastAsia="標楷體" w:hAnsi="標楷體" w:hint="eastAsia"/>
          <w:b/>
          <w:sz w:val="28"/>
          <w:szCs w:val="28"/>
        </w:rPr>
        <w:t>部本土語文(閩南語、客語</w:t>
      </w:r>
      <w:r w:rsidR="0068614F">
        <w:rPr>
          <w:rFonts w:ascii="標楷體" w:eastAsia="標楷體" w:hAnsi="標楷體" w:hint="eastAsia"/>
          <w:b/>
          <w:sz w:val="28"/>
          <w:szCs w:val="28"/>
        </w:rPr>
        <w:t>、族語</w:t>
      </w:r>
      <w:r w:rsidRPr="00B11822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77973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上課時段、教師姓名、人數及上課地點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850"/>
        <w:gridCol w:w="2973"/>
        <w:gridCol w:w="1984"/>
        <w:gridCol w:w="1418"/>
        <w:gridCol w:w="1417"/>
        <w:gridCol w:w="1564"/>
      </w:tblGrid>
      <w:tr w:rsidR="00F77973" w:rsidRPr="00B11822" w:rsidTr="00924F39">
        <w:trPr>
          <w:jc w:val="center"/>
        </w:trPr>
        <w:tc>
          <w:tcPr>
            <w:tcW w:w="850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973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</w:p>
        </w:tc>
        <w:tc>
          <w:tcPr>
            <w:tcW w:w="1984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時間節次</w:t>
            </w:r>
          </w:p>
        </w:tc>
        <w:tc>
          <w:tcPr>
            <w:tcW w:w="1418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1417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班級人數</w:t>
            </w:r>
          </w:p>
        </w:tc>
        <w:tc>
          <w:tcPr>
            <w:tcW w:w="1564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0" w:colLast="5"/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第五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邱曉萍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181EF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68614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第六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邱曉萍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181EF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邱曉萍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181EF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017AB" w:rsidRPr="0068614F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017AB" w:rsidRDefault="00181EF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星期一第五節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范文玲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181EF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星期一第六節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181EF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星期一第七節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3B1865"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181EF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星期二第一</w:t>
            </w: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3B1865"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181EF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181EF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EFF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973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942FF8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17AB" w:rsidRPr="008017AB" w:rsidRDefault="008017AB" w:rsidP="008017A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7AB">
              <w:rPr>
                <w:rFonts w:ascii="標楷體" w:eastAsia="標楷體" w:hAnsi="標楷體" w:hint="eastAsia"/>
                <w:sz w:val="28"/>
                <w:szCs w:val="28"/>
              </w:rPr>
              <w:t>星期二第七節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8017AB" w:rsidRDefault="008017AB" w:rsidP="008017AB">
            <w:pPr>
              <w:jc w:val="center"/>
            </w:pPr>
            <w:r w:rsidRPr="003B1865"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017AB" w:rsidRDefault="00181EF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8017AB" w:rsidRPr="00181EFF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017AB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賽考利克泰雅語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8F783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017AB" w:rsidRPr="00B11822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017AB" w:rsidRDefault="008F783F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017A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017AB" w:rsidRDefault="008017AB" w:rsidP="008017A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8F783F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排灣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第五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8F783F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族與-</w:t>
            </w:r>
            <w:r w:rsidRPr="008F783F">
              <w:rPr>
                <w:rFonts w:ascii="標楷體" w:eastAsia="標楷體" w:hAnsi="標楷體" w:hint="eastAsia"/>
                <w:sz w:val="28"/>
                <w:szCs w:val="28"/>
              </w:rPr>
              <w:t>澤熬利泰雅語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8F783F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海岸阿美語語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8F783F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8F783F">
              <w:rPr>
                <w:rFonts w:ascii="標楷體" w:eastAsia="標楷體" w:hAnsi="標楷體" w:hint="eastAsia"/>
                <w:sz w:val="28"/>
                <w:szCs w:val="28"/>
              </w:rPr>
              <w:t>郡群布農語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8F783F" w:rsidRPr="00B11822" w:rsidTr="008F783F">
        <w:trPr>
          <w:trHeight w:val="624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賽考利克泰雅語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8F783F" w:rsidRPr="00B11822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8F783F" w:rsidRDefault="008F783F" w:rsidP="008F78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bookmarkEnd w:id="0"/>
    </w:tbl>
    <w:p w:rsidR="00F77973" w:rsidRPr="00F77973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F77973" w:rsidRPr="00F77973" w:rsidSect="0068614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BC" w:rsidRDefault="00B16FBC" w:rsidP="003B663F">
      <w:r>
        <w:separator/>
      </w:r>
    </w:p>
  </w:endnote>
  <w:endnote w:type="continuationSeparator" w:id="0">
    <w:p w:rsidR="00B16FBC" w:rsidRDefault="00B16FBC" w:rsidP="003B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BC" w:rsidRDefault="00B16FBC" w:rsidP="003B663F">
      <w:r>
        <w:separator/>
      </w:r>
    </w:p>
  </w:footnote>
  <w:footnote w:type="continuationSeparator" w:id="0">
    <w:p w:rsidR="00B16FBC" w:rsidRDefault="00B16FBC" w:rsidP="003B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73"/>
    <w:rsid w:val="000114AD"/>
    <w:rsid w:val="00083C40"/>
    <w:rsid w:val="00176183"/>
    <w:rsid w:val="00181EFF"/>
    <w:rsid w:val="001B58D0"/>
    <w:rsid w:val="0034656E"/>
    <w:rsid w:val="003B663F"/>
    <w:rsid w:val="004C6C4A"/>
    <w:rsid w:val="004F2F2B"/>
    <w:rsid w:val="0068614F"/>
    <w:rsid w:val="00733C1B"/>
    <w:rsid w:val="007D4A45"/>
    <w:rsid w:val="008017AB"/>
    <w:rsid w:val="008C3CD5"/>
    <w:rsid w:val="008F783F"/>
    <w:rsid w:val="00924F39"/>
    <w:rsid w:val="00975D32"/>
    <w:rsid w:val="00A22E87"/>
    <w:rsid w:val="00A7387E"/>
    <w:rsid w:val="00A85C2E"/>
    <w:rsid w:val="00B01707"/>
    <w:rsid w:val="00B11822"/>
    <w:rsid w:val="00B16FBC"/>
    <w:rsid w:val="00B9163A"/>
    <w:rsid w:val="00D35A2B"/>
    <w:rsid w:val="00DC590A"/>
    <w:rsid w:val="00E41BA6"/>
    <w:rsid w:val="00F04B02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BB4D77"/>
  <w15:chartTrackingRefBased/>
  <w15:docId w15:val="{EFA3FA81-625B-4790-9D17-AEBFA8C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8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66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6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66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User</cp:lastModifiedBy>
  <cp:revision>8</cp:revision>
  <dcterms:created xsi:type="dcterms:W3CDTF">2023-09-21T11:47:00Z</dcterms:created>
  <dcterms:modified xsi:type="dcterms:W3CDTF">2024-09-03T08:37:00Z</dcterms:modified>
</cp:coreProperties>
</file>