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99" w:rsidRPr="001A15ED" w:rsidRDefault="00DA1C99" w:rsidP="00775F86">
      <w:pPr>
        <w:pStyle w:val="Default"/>
        <w:spacing w:beforeLines="50" w:afterLines="5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A15ED">
        <w:rPr>
          <w:rFonts w:ascii="標楷體" w:eastAsia="標楷體" w:hAnsi="標楷體" w:hint="eastAsia"/>
          <w:b/>
          <w:sz w:val="28"/>
          <w:szCs w:val="28"/>
        </w:rPr>
        <w:t>仰德</w:t>
      </w:r>
      <w:r w:rsidRPr="001A15ED">
        <w:rPr>
          <w:rFonts w:ascii="標楷體" w:eastAsia="標楷體" w:hAnsi="標楷體"/>
          <w:b/>
          <w:sz w:val="28"/>
          <w:szCs w:val="28"/>
        </w:rPr>
        <w:t>高中</w:t>
      </w:r>
      <w:r w:rsidRPr="001A15ED">
        <w:rPr>
          <w:rFonts w:ascii="標楷體" w:eastAsia="標楷體" w:hAnsi="標楷體" w:hint="eastAsia"/>
          <w:b/>
          <w:sz w:val="28"/>
          <w:szCs w:val="28"/>
        </w:rPr>
        <w:t>111</w:t>
      </w:r>
      <w:r w:rsidRPr="001A15ED">
        <w:rPr>
          <w:rFonts w:ascii="標楷體" w:eastAsia="標楷體" w:hAnsi="標楷體"/>
          <w:b/>
          <w:sz w:val="28"/>
          <w:szCs w:val="28"/>
        </w:rPr>
        <w:t>學年度第</w:t>
      </w:r>
      <w:r w:rsidR="00897502">
        <w:rPr>
          <w:rFonts w:ascii="標楷體" w:eastAsia="標楷體" w:hAnsi="標楷體" w:hint="eastAsia"/>
          <w:b/>
          <w:sz w:val="28"/>
          <w:szCs w:val="28"/>
        </w:rPr>
        <w:t>二</w:t>
      </w:r>
      <w:r w:rsidRPr="001A15ED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1A15ED">
        <w:rPr>
          <w:rFonts w:ascii="標楷體" w:eastAsia="標楷體" w:hAnsi="標楷體"/>
          <w:b/>
          <w:sz w:val="28"/>
          <w:szCs w:val="28"/>
        </w:rPr>
        <w:t>年級</w:t>
      </w:r>
      <w:r>
        <w:rPr>
          <w:rFonts w:ascii="標楷體" w:eastAsia="標楷體" w:hAnsi="標楷體" w:hint="eastAsia"/>
          <w:b/>
          <w:sz w:val="28"/>
          <w:szCs w:val="28"/>
        </w:rPr>
        <w:t>餐飲</w:t>
      </w:r>
      <w:r w:rsidRPr="001A15ED">
        <w:rPr>
          <w:rFonts w:ascii="標楷體" w:eastAsia="標楷體" w:hAnsi="標楷體"/>
          <w:b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DA1C99" w:rsidTr="005155A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DA1C99" w:rsidRDefault="00DA1C99" w:rsidP="005155A3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DA1C99" w:rsidRDefault="00DA1C99" w:rsidP="00F00532">
            <w:pPr>
              <w:pStyle w:val="af"/>
              <w:numPr>
                <w:ilvl w:val="0"/>
                <w:numId w:val="11"/>
              </w:numPr>
              <w:ind w:leftChars="0"/>
            </w:pPr>
            <w:r w:rsidRPr="007840B9">
              <w:rPr>
                <w:rFonts w:hint="eastAsia"/>
              </w:rPr>
              <w:t>了解</w:t>
            </w:r>
            <w:r w:rsidR="00A74188">
              <w:rPr>
                <w:rFonts w:hint="eastAsia"/>
              </w:rPr>
              <w:t>蔬果雕刻</w:t>
            </w:r>
            <w:r w:rsidRPr="007840B9">
              <w:rPr>
                <w:rFonts w:hint="eastAsia"/>
              </w:rPr>
              <w:t>必備之相關專業知識、技能與理念。</w:t>
            </w:r>
          </w:p>
          <w:p w:rsidR="00DA1C99" w:rsidRDefault="00DA1C99" w:rsidP="00F00532">
            <w:pPr>
              <w:pStyle w:val="af"/>
              <w:numPr>
                <w:ilvl w:val="0"/>
                <w:numId w:val="11"/>
              </w:numPr>
              <w:ind w:leftChars="0"/>
            </w:pPr>
            <w:r w:rsidRPr="007840B9">
              <w:rPr>
                <w:rFonts w:hint="eastAsia"/>
              </w:rPr>
              <w:t>熟練各種食材材料切割技巧。</w:t>
            </w:r>
          </w:p>
          <w:p w:rsidR="00DA1C99" w:rsidRPr="007840B9" w:rsidRDefault="00DA1C99" w:rsidP="00F00532">
            <w:pPr>
              <w:pStyle w:val="af"/>
              <w:numPr>
                <w:ilvl w:val="0"/>
                <w:numId w:val="11"/>
              </w:numPr>
              <w:ind w:leftChars="0"/>
            </w:pPr>
            <w:r w:rsidRPr="007840B9">
              <w:rPr>
                <w:rFonts w:hint="eastAsia"/>
              </w:rPr>
              <w:t>養成良好衛生習慣及工作習慣。</w:t>
            </w:r>
          </w:p>
        </w:tc>
      </w:tr>
      <w:tr w:rsidR="00DA1C99" w:rsidTr="005155A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DA1C99" w:rsidRDefault="00DA1C99" w:rsidP="005155A3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DA1C99" w:rsidRDefault="00DA1C99" w:rsidP="00F00532">
            <w:pPr>
              <w:pStyle w:val="af"/>
              <w:numPr>
                <w:ilvl w:val="0"/>
                <w:numId w:val="12"/>
              </w:numPr>
              <w:ind w:leftChars="0"/>
            </w:pPr>
            <w:r w:rsidRPr="007840B9">
              <w:rPr>
                <w:rFonts w:hint="eastAsia"/>
              </w:rPr>
              <w:t>針對認知部分以紙筆測驗評量。</w:t>
            </w:r>
          </w:p>
          <w:p w:rsidR="00DA1C99" w:rsidRDefault="00DA1C99" w:rsidP="00F00532">
            <w:pPr>
              <w:pStyle w:val="af"/>
              <w:numPr>
                <w:ilvl w:val="0"/>
                <w:numId w:val="12"/>
              </w:numPr>
              <w:ind w:leftChars="0"/>
            </w:pPr>
            <w:r w:rsidRPr="007840B9">
              <w:rPr>
                <w:rFonts w:hint="eastAsia"/>
              </w:rPr>
              <w:t>針對技能部分施以實作評量。</w:t>
            </w:r>
          </w:p>
          <w:p w:rsidR="00DA1C99" w:rsidRPr="007840B9" w:rsidRDefault="00DA1C99" w:rsidP="00F00532">
            <w:pPr>
              <w:pStyle w:val="af"/>
              <w:numPr>
                <w:ilvl w:val="0"/>
                <w:numId w:val="12"/>
              </w:numPr>
              <w:ind w:leftChars="0"/>
            </w:pPr>
            <w:r w:rsidRPr="007840B9">
              <w:rPr>
                <w:rFonts w:hint="eastAsia"/>
              </w:rPr>
              <w:t>針對情意部分以上課之精神及操作態度評量。</w:t>
            </w:r>
          </w:p>
        </w:tc>
      </w:tr>
      <w:tr w:rsidR="00DA1C99" w:rsidTr="005155A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DA1C99" w:rsidRDefault="00DA1C99" w:rsidP="005155A3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DA1C99" w:rsidRDefault="00DA1C99" w:rsidP="00F00532">
            <w:pPr>
              <w:pStyle w:val="af"/>
              <w:numPr>
                <w:ilvl w:val="0"/>
                <w:numId w:val="13"/>
              </w:numPr>
              <w:ind w:leftChars="0"/>
            </w:pPr>
            <w:r w:rsidRPr="007840B9">
              <w:rPr>
                <w:rFonts w:hint="eastAsia"/>
              </w:rPr>
              <w:t>平時成績</w:t>
            </w:r>
            <w:r w:rsidRPr="007840B9">
              <w:rPr>
                <w:rFonts w:hint="eastAsia"/>
              </w:rPr>
              <w:t>40%</w:t>
            </w:r>
          </w:p>
          <w:p w:rsidR="00DA1C99" w:rsidRDefault="00DA1C99" w:rsidP="00F00532">
            <w:pPr>
              <w:pStyle w:val="af"/>
              <w:numPr>
                <w:ilvl w:val="0"/>
                <w:numId w:val="13"/>
              </w:numPr>
              <w:ind w:leftChars="0"/>
            </w:pPr>
            <w:r>
              <w:rPr>
                <w:rFonts w:hint="eastAsia"/>
              </w:rPr>
              <w:t>期中</w:t>
            </w:r>
            <w:r w:rsidRPr="007840B9">
              <w:rPr>
                <w:rFonts w:hint="eastAsia"/>
              </w:rPr>
              <w:t>考成績</w:t>
            </w:r>
            <w:r w:rsidRPr="007840B9">
              <w:rPr>
                <w:rFonts w:hint="eastAsia"/>
              </w:rPr>
              <w:t>30%</w:t>
            </w:r>
          </w:p>
          <w:p w:rsidR="00DA1C99" w:rsidRPr="007840B9" w:rsidRDefault="00DA1C99" w:rsidP="00F00532">
            <w:pPr>
              <w:pStyle w:val="af"/>
              <w:numPr>
                <w:ilvl w:val="0"/>
                <w:numId w:val="13"/>
              </w:numPr>
              <w:ind w:leftChars="0"/>
            </w:pPr>
            <w:r w:rsidRPr="007840B9">
              <w:rPr>
                <w:rFonts w:hint="eastAsia"/>
              </w:rPr>
              <w:t>期末考成績</w:t>
            </w:r>
            <w:r w:rsidRPr="007840B9">
              <w:rPr>
                <w:rFonts w:hint="eastAsia"/>
              </w:rPr>
              <w:t>30%</w:t>
            </w:r>
          </w:p>
        </w:tc>
      </w:tr>
      <w:tr w:rsidR="00DA1C99" w:rsidTr="005155A3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DA1C99" w:rsidRDefault="00DA1C99" w:rsidP="005155A3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DA1C99" w:rsidRDefault="00DA1C99" w:rsidP="005155A3">
            <w:pPr>
              <w:spacing w:line="400" w:lineRule="exact"/>
            </w:pPr>
            <w:r>
              <w:rPr>
                <w:rFonts w:hint="eastAsia"/>
              </w:rPr>
              <w:t>於本學期習得</w:t>
            </w:r>
            <w:r w:rsidR="00A74188">
              <w:rPr>
                <w:rFonts w:hint="eastAsia"/>
              </w:rPr>
              <w:t>蔬果雕刻</w:t>
            </w:r>
            <w:r>
              <w:rPr>
                <w:rFonts w:hint="eastAsia"/>
              </w:rPr>
              <w:t>的基礎知識</w:t>
            </w:r>
          </w:p>
        </w:tc>
      </w:tr>
      <w:tr w:rsidR="00DA1C99" w:rsidTr="005155A3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DA1C99" w:rsidRDefault="00DA1C99" w:rsidP="005155A3">
            <w:pPr>
              <w:spacing w:line="400" w:lineRule="exact"/>
            </w:pPr>
            <w:r>
              <w:t>五、教學進度</w:t>
            </w:r>
          </w:p>
        </w:tc>
      </w:tr>
      <w:tr w:rsidR="00DA1C99" w:rsidRPr="002433F7" w:rsidTr="005155A3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DA1C99" w:rsidRPr="002433F7" w:rsidRDefault="00DA1C99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DA1C99" w:rsidRPr="002433F7" w:rsidRDefault="00DA1C99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DA1C99" w:rsidRPr="002433F7" w:rsidRDefault="002926F7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DA1C99" w:rsidRPr="002433F7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DA1C99"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DA1C99" w:rsidRPr="002433F7" w:rsidRDefault="00DA1C99" w:rsidP="005155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DA1C99" w:rsidRPr="002433F7" w:rsidRDefault="00DA1C99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DA1C99" w:rsidRPr="002433F7" w:rsidRDefault="00DA1C99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陳品澤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DA1C99" w:rsidRPr="002433F7" w:rsidRDefault="00DA1C99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DA1C99" w:rsidRPr="002433F7" w:rsidRDefault="005155A3" w:rsidP="005155A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5155A3">
              <w:rPr>
                <w:rFonts w:ascii="標楷體" w:eastAsia="標楷體" w:hAnsi="標楷體" w:cs="標楷體" w:hint="eastAsia"/>
                <w:kern w:val="0"/>
              </w:rPr>
              <w:t>蔬果切雕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DA1C99" w:rsidRPr="002433F7" w:rsidRDefault="00DA1C99" w:rsidP="005155A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DA1C99" w:rsidRPr="002433F7" w:rsidRDefault="00DA1C99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餐一仁</w:t>
            </w:r>
          </w:p>
        </w:tc>
      </w:tr>
      <w:tr w:rsidR="00DA1C99" w:rsidRPr="002433F7" w:rsidTr="005155A3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DA1C99" w:rsidRPr="002433F7" w:rsidRDefault="00DA1C99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DA1C99" w:rsidRPr="002433F7" w:rsidRDefault="00DA1C99" w:rsidP="005155A3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DA1C99" w:rsidRPr="002433F7" w:rsidRDefault="00DA1C99" w:rsidP="005155A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DA1C99" w:rsidRPr="002433F7" w:rsidRDefault="00DA1C99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DA1C99" w:rsidRPr="002433F7" w:rsidRDefault="00DA1C99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DA1C99" w:rsidRPr="002433F7" w:rsidRDefault="005155A3" w:rsidP="005155A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宥辰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DA1C99" w:rsidRPr="002433F7" w:rsidRDefault="00DA1C99" w:rsidP="005155A3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DA1C99" w:rsidRPr="002433F7" w:rsidRDefault="00DA1C99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DA1C99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DA1C99" w:rsidRPr="002433F7" w:rsidRDefault="00DA1C99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DA1C99" w:rsidRPr="002433F7" w:rsidRDefault="00DA1C99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DA1C99" w:rsidRPr="002433F7" w:rsidRDefault="00DA1C99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DA1C99" w:rsidRPr="002433F7" w:rsidRDefault="00DA1C99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DA1C99" w:rsidRPr="002433F7" w:rsidRDefault="00DA1C99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775F86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Pr="00BD51EA" w:rsidRDefault="00775F86" w:rsidP="00B43D10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02/07~02/10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預備周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5F86" w:rsidRPr="002C0E49" w:rsidRDefault="00775F86" w:rsidP="00B43D10">
            <w:pPr>
              <w:spacing w:line="24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sz w:val="18"/>
                <w:szCs w:val="18"/>
              </w:rPr>
              <w:t>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2C0E49">
              <w:rPr>
                <w:rFonts w:ascii="標楷體" w:eastAsia="標楷體" w:hAnsi="標楷體" w:hint="eastAsia"/>
                <w:sz w:val="18"/>
                <w:szCs w:val="18"/>
              </w:rPr>
              <w:t>7開學正式上課、友善校園宣導週</w:t>
            </w:r>
          </w:p>
        </w:tc>
      </w:tr>
      <w:tr w:rsidR="00775F86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Pr="00BD51EA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02/13~02/18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Pr="00787419" w:rsidRDefault="00775F86" w:rsidP="00F00532">
            <w:pPr>
              <w:pStyle w:val="af"/>
              <w:numPr>
                <w:ilvl w:val="0"/>
                <w:numId w:val="14"/>
              </w:numPr>
              <w:spacing w:line="360" w:lineRule="exac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787419">
              <w:rPr>
                <w:rFonts w:ascii="標楷體" w:eastAsia="標楷體" w:hAnsi="標楷體" w:hint="eastAsia"/>
                <w:sz w:val="22"/>
                <w:szCs w:val="22"/>
              </w:rPr>
              <w:t>教室清理與打掃</w:t>
            </w:r>
          </w:p>
          <w:p w:rsidR="00775F86" w:rsidRPr="00787419" w:rsidRDefault="00775F86" w:rsidP="00F00532">
            <w:pPr>
              <w:pStyle w:val="af"/>
              <w:numPr>
                <w:ilvl w:val="0"/>
                <w:numId w:val="14"/>
              </w:numPr>
              <w:spacing w:line="360" w:lineRule="exac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生命教育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5F86" w:rsidRPr="002C0E49" w:rsidRDefault="00775F86" w:rsidP="00B43D1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2/13反毒宣導日</w:t>
            </w:r>
          </w:p>
          <w:p w:rsidR="00775F86" w:rsidRPr="002C0E49" w:rsidRDefault="00775F86" w:rsidP="00B43D10">
            <w:pPr>
              <w:spacing w:line="24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 w:rsidRPr="002C0E49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2/17餐飲科台北烘焙展參訪</w:t>
            </w:r>
          </w:p>
        </w:tc>
      </w:tr>
      <w:tr w:rsidR="00775F86" w:rsidRPr="002433F7" w:rsidTr="007B7F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Pr="00BD51EA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02/20~02/24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Default="00775F86" w:rsidP="00775F86">
            <w:pPr>
              <w:pStyle w:val="af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刀法基礎練習</w:t>
            </w:r>
          </w:p>
          <w:p w:rsidR="00775F86" w:rsidRPr="00775F86" w:rsidRDefault="00775F86" w:rsidP="00775F86">
            <w:pPr>
              <w:pStyle w:val="af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聖誕樹</w:t>
            </w:r>
            <w:r w:rsidRPr="00775F86">
              <w:rPr>
                <w:rFonts w:ascii="標楷體" w:eastAsia="標楷體" w:hAnsi="標楷體" w:hint="eastAsia"/>
                <w:sz w:val="22"/>
                <w:szCs w:val="22"/>
              </w:rPr>
              <w:t>水花片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775F86" w:rsidRPr="002C0E49" w:rsidRDefault="00775F86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2/20羽球週</w:t>
            </w:r>
          </w:p>
        </w:tc>
      </w:tr>
      <w:tr w:rsidR="00775F86" w:rsidRPr="002433F7" w:rsidTr="007B7F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Pr="00BD51EA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03/01~03/03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Default="00775F86" w:rsidP="00775F86">
            <w:pPr>
              <w:pStyle w:val="af"/>
              <w:numPr>
                <w:ilvl w:val="0"/>
                <w:numId w:val="16"/>
              </w:numPr>
              <w:spacing w:line="360" w:lineRule="exact"/>
              <w:ind w:leftChars="0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775F86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刀法基礎練習</w:t>
            </w:r>
          </w:p>
          <w:p w:rsidR="00775F86" w:rsidRPr="0081185A" w:rsidRDefault="00775F86" w:rsidP="00775F86">
            <w:pPr>
              <w:pStyle w:val="af"/>
              <w:numPr>
                <w:ilvl w:val="0"/>
                <w:numId w:val="16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葉片水花片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775F86" w:rsidRPr="002C0E49" w:rsidRDefault="00775F86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3/01~3/31國文月系列活動</w:t>
            </w:r>
          </w:p>
        </w:tc>
      </w:tr>
      <w:tr w:rsidR="00775F86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Pr="00BD51EA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03/06~03/10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Pr="0081185A" w:rsidRDefault="00775F86" w:rsidP="00F00532">
            <w:pPr>
              <w:pStyle w:val="af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刀法基礎練習</w:t>
            </w:r>
          </w:p>
          <w:p w:rsidR="00775F86" w:rsidRPr="0081185A" w:rsidRDefault="00775F86" w:rsidP="00F00532">
            <w:pPr>
              <w:pStyle w:val="af"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小葉片水花片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5F86" w:rsidRDefault="00775F86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3/06~3/10優良讀物巡迴書展</w:t>
            </w:r>
          </w:p>
          <w:p w:rsidR="00775F86" w:rsidRDefault="00775F86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3/06反毒宣導日</w:t>
            </w:r>
          </w:p>
          <w:p w:rsidR="00775F86" w:rsidRDefault="00775F86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3/08全國閱讀心得寫作比賽投稿截止、高二開始實施九大職能星性向測驗</w:t>
            </w:r>
          </w:p>
          <w:p w:rsidR="00775F86" w:rsidRPr="002C0E49" w:rsidRDefault="00775F86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3/10餐建二升三出廠實習面試</w:t>
            </w:r>
          </w:p>
        </w:tc>
      </w:tr>
      <w:tr w:rsidR="00775F86" w:rsidRPr="002433F7" w:rsidTr="007B7F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Pr="00BD51EA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03/13~03/17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Default="00775F86" w:rsidP="00F00532">
            <w:pPr>
              <w:pStyle w:val="af"/>
              <w:numPr>
                <w:ilvl w:val="0"/>
                <w:numId w:val="18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刀法基礎練習</w:t>
            </w:r>
          </w:p>
          <w:p w:rsidR="00775F86" w:rsidRPr="00A22B92" w:rsidRDefault="00775F86" w:rsidP="00F00532">
            <w:pPr>
              <w:pStyle w:val="af"/>
              <w:numPr>
                <w:ilvl w:val="0"/>
                <w:numId w:val="18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半月形水花片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5F86" w:rsidRDefault="00775F86" w:rsidP="00B43D1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3/13全國小論文寫作比賽投稿截止、生涯輔導講座</w:t>
            </w:r>
          </w:p>
          <w:p w:rsidR="00775F86" w:rsidRDefault="00775F86" w:rsidP="00B43D1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3/14~3/15高三模擬考</w:t>
            </w:r>
          </w:p>
          <w:p w:rsidR="00775F86" w:rsidRPr="002C0E49" w:rsidRDefault="00775F86" w:rsidP="00B43D10">
            <w:pPr>
              <w:spacing w:line="240" w:lineRule="exact"/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3/15繁星推甄報名</w:t>
            </w:r>
          </w:p>
        </w:tc>
      </w:tr>
      <w:tr w:rsidR="00775F86" w:rsidRPr="002433F7" w:rsidTr="007B7F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Pr="00BD51EA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03/20~03/25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Default="00775F86" w:rsidP="00F00532">
            <w:pPr>
              <w:pStyle w:val="af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刀法基礎練習</w:t>
            </w:r>
          </w:p>
          <w:p w:rsidR="00775F86" w:rsidRPr="00A22B92" w:rsidRDefault="00775F86" w:rsidP="00F00532">
            <w:pPr>
              <w:pStyle w:val="af"/>
              <w:numPr>
                <w:ilvl w:val="0"/>
                <w:numId w:val="19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22B92">
              <w:rPr>
                <w:rFonts w:ascii="標楷體" w:eastAsia="標楷體" w:hAnsi="標楷體" w:hint="eastAsia"/>
                <w:sz w:val="22"/>
                <w:szCs w:val="22"/>
              </w:rPr>
              <w:t>菱形水花片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5F86" w:rsidRDefault="00775F86" w:rsidP="00B43D10">
            <w:pPr>
              <w:spacing w:line="240" w:lineRule="exact"/>
              <w:rPr>
                <w:rStyle w:val="af0"/>
                <w:rFonts w:ascii="標楷體" w:eastAsia="標楷體" w:hAnsi="標楷體"/>
                <w:b w:val="0"/>
                <w:sz w:val="18"/>
                <w:szCs w:val="18"/>
              </w:rPr>
            </w:pPr>
            <w:r w:rsidRPr="005A1984"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  <w:t>3/21~3/22大學入班宣導</w:t>
            </w:r>
          </w:p>
          <w:p w:rsidR="00775F86" w:rsidRPr="005A1984" w:rsidRDefault="00775F86" w:rsidP="00B43D10">
            <w:pPr>
              <w:spacing w:line="240" w:lineRule="exact"/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</w:pPr>
            <w:r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  <w:t>3/25防災暨救護教育宣導(演練)</w:t>
            </w:r>
          </w:p>
        </w:tc>
      </w:tr>
      <w:tr w:rsidR="00775F86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Pr="00BD51EA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03/27~03/31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Default="00775F86" w:rsidP="00F00532">
            <w:pPr>
              <w:pStyle w:val="af"/>
              <w:numPr>
                <w:ilvl w:val="0"/>
                <w:numId w:val="20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刀法基礎練習</w:t>
            </w:r>
          </w:p>
          <w:p w:rsidR="00775F86" w:rsidRPr="00A22B92" w:rsidRDefault="00775F86" w:rsidP="00F00532">
            <w:pPr>
              <w:pStyle w:val="af"/>
              <w:numPr>
                <w:ilvl w:val="0"/>
                <w:numId w:val="20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22B92">
              <w:rPr>
                <w:rFonts w:ascii="標楷體" w:eastAsia="標楷體" w:hAnsi="標楷體" w:hint="eastAsia"/>
                <w:sz w:val="22"/>
                <w:szCs w:val="22"/>
              </w:rPr>
              <w:t>菱形水花片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5F86" w:rsidRDefault="00775F86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3/28時尚科家事技藝競賽校內初賽</w:t>
            </w:r>
          </w:p>
          <w:p w:rsidR="00775F86" w:rsidRPr="005A1984" w:rsidRDefault="00775F86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3/29~3/31高一二三期中考</w:t>
            </w:r>
          </w:p>
        </w:tc>
      </w:tr>
      <w:tr w:rsidR="00775F86" w:rsidRPr="002433F7" w:rsidTr="007B7F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Pr="00BD51EA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04/06~04/07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Pr="002433F7" w:rsidRDefault="00775F86" w:rsidP="005155A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775F86" w:rsidRPr="002C0E49" w:rsidRDefault="00775F86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</w:p>
        </w:tc>
      </w:tr>
      <w:tr w:rsidR="00775F86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Pr="00BD51EA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04/10~04/15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Default="00775F86" w:rsidP="00F00532">
            <w:pPr>
              <w:pStyle w:val="af"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刀法基礎練習</w:t>
            </w:r>
          </w:p>
          <w:p w:rsidR="00775F86" w:rsidRPr="00A22B92" w:rsidRDefault="00775F86" w:rsidP="00F00532">
            <w:pPr>
              <w:pStyle w:val="af"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長方</w:t>
            </w:r>
            <w:r w:rsidRPr="00A22B92">
              <w:rPr>
                <w:rFonts w:ascii="標楷體" w:eastAsia="標楷體" w:hAnsi="標楷體" w:hint="eastAsia"/>
                <w:sz w:val="22"/>
                <w:szCs w:val="22"/>
              </w:rPr>
              <w:t>形水花片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775F86" w:rsidRDefault="00775F86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4/10排球週、反毒防溺宣導日</w:t>
            </w:r>
          </w:p>
          <w:p w:rsidR="00775F86" w:rsidRDefault="00775F86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4/14高三作業抽查 </w:t>
            </w:r>
          </w:p>
          <w:p w:rsidR="00775F86" w:rsidRPr="002C0E49" w:rsidRDefault="00775F86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</w:t>
            </w:r>
          </w:p>
        </w:tc>
      </w:tr>
      <w:tr w:rsidR="00775F86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Pr="00791590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04/18~04/21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Default="00775F86" w:rsidP="00F00532">
            <w:pPr>
              <w:pStyle w:val="af"/>
              <w:numPr>
                <w:ilvl w:val="0"/>
                <w:numId w:val="22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刀法基礎練習</w:t>
            </w:r>
          </w:p>
          <w:p w:rsidR="00775F86" w:rsidRPr="00A22B92" w:rsidRDefault="00775F86" w:rsidP="00F00532">
            <w:pPr>
              <w:pStyle w:val="af"/>
              <w:numPr>
                <w:ilvl w:val="0"/>
                <w:numId w:val="22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22B92">
              <w:rPr>
                <w:rFonts w:ascii="標楷體" w:eastAsia="標楷體" w:hAnsi="標楷體" w:hint="eastAsia"/>
                <w:sz w:val="22"/>
                <w:szCs w:val="22"/>
              </w:rPr>
              <w:t>長方形水花片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5F86" w:rsidRPr="005A1984" w:rsidRDefault="00775F86" w:rsidP="00B43D10">
            <w:pPr>
              <w:autoSpaceDE w:val="0"/>
              <w:autoSpaceDN w:val="0"/>
              <w:adjustRightInd w:val="0"/>
              <w:spacing w:line="220" w:lineRule="exact"/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</w:pPr>
            <w:r w:rsidRPr="005A1984"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  <w:t>4/19~4/21</w:t>
            </w:r>
            <w:r>
              <w:rPr>
                <w:rStyle w:val="af0"/>
                <w:rFonts w:ascii="標楷體" w:eastAsia="標楷體" w:hAnsi="標楷體" w:hint="eastAsia"/>
                <w:b w:val="0"/>
                <w:sz w:val="18"/>
                <w:szCs w:val="18"/>
              </w:rPr>
              <w:t>高三期末考 4/21高三年級祈福儀式、送舊活、升學就業博覽會</w:t>
            </w:r>
          </w:p>
        </w:tc>
      </w:tr>
      <w:tr w:rsidR="00775F86" w:rsidRPr="002433F7" w:rsidTr="007B7F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Pr="004B2240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04/24~04/28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Default="00775F86" w:rsidP="00F00532">
            <w:pPr>
              <w:pStyle w:val="af"/>
              <w:numPr>
                <w:ilvl w:val="0"/>
                <w:numId w:val="23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刀法基礎練習</w:t>
            </w:r>
          </w:p>
          <w:p w:rsidR="00775F86" w:rsidRPr="00A22B92" w:rsidRDefault="00775F86" w:rsidP="00F00532">
            <w:pPr>
              <w:pStyle w:val="af"/>
              <w:numPr>
                <w:ilvl w:val="0"/>
                <w:numId w:val="23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半圓</w:t>
            </w:r>
            <w:r w:rsidRPr="00A22B92">
              <w:rPr>
                <w:rFonts w:ascii="標楷體" w:eastAsia="標楷體" w:hAnsi="標楷體" w:hint="eastAsia"/>
                <w:sz w:val="22"/>
                <w:szCs w:val="22"/>
              </w:rPr>
              <w:t>形水花片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775F86" w:rsidRPr="002C0E49" w:rsidRDefault="00775F86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4/24~4/27縣內停課</w:t>
            </w:r>
          </w:p>
        </w:tc>
      </w:tr>
      <w:tr w:rsidR="00775F86" w:rsidRPr="002433F7" w:rsidTr="007B7F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Pr="004B2240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05/01~05/05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Default="00775F86" w:rsidP="00F00532">
            <w:pPr>
              <w:pStyle w:val="af"/>
              <w:numPr>
                <w:ilvl w:val="0"/>
                <w:numId w:val="24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刀法基礎練習</w:t>
            </w:r>
          </w:p>
          <w:p w:rsidR="00775F86" w:rsidRPr="00A22B92" w:rsidRDefault="00775F86" w:rsidP="00F00532">
            <w:pPr>
              <w:pStyle w:val="af"/>
              <w:numPr>
                <w:ilvl w:val="0"/>
                <w:numId w:val="24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22B92">
              <w:rPr>
                <w:rFonts w:ascii="標楷體" w:eastAsia="標楷體" w:hAnsi="標楷體" w:hint="eastAsia"/>
                <w:sz w:val="22"/>
                <w:szCs w:val="22"/>
              </w:rPr>
              <w:lastRenderedPageBreak/>
              <w:t>半圓形水花片2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5F86" w:rsidRDefault="00775F86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5/01反毒防溺宣導日 </w:t>
            </w:r>
          </w:p>
          <w:p w:rsidR="00775F86" w:rsidRPr="002C0E49" w:rsidRDefault="00775F86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lastRenderedPageBreak/>
              <w:t>5/05公布高三補考名單</w:t>
            </w:r>
          </w:p>
        </w:tc>
      </w:tr>
      <w:tr w:rsidR="00775F86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lastRenderedPageBreak/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Pr="00BD51EA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05/08~05/12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Default="00775F86" w:rsidP="00F00532">
            <w:pPr>
              <w:pStyle w:val="af"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刀法基礎練習</w:t>
            </w:r>
          </w:p>
          <w:p w:rsidR="00775F86" w:rsidRPr="00A22B92" w:rsidRDefault="00775F86" w:rsidP="00F00532">
            <w:pPr>
              <w:pStyle w:val="af"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22B92">
              <w:rPr>
                <w:rFonts w:ascii="標楷體" w:eastAsia="標楷體" w:hAnsi="標楷體" w:hint="eastAsia"/>
                <w:sz w:val="22"/>
                <w:szCs w:val="22"/>
              </w:rPr>
              <w:t>半圓形水花片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5F86" w:rsidRDefault="00775F86" w:rsidP="00B43D10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BF7B29">
              <w:rPr>
                <w:rFonts w:ascii="標楷體" w:eastAsia="標楷體" w:hAnsi="標楷體" w:hint="eastAsia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  <w:r w:rsidRPr="00BF7B29">
              <w:rPr>
                <w:rFonts w:ascii="標楷體" w:eastAsia="標楷體" w:hAnsi="標楷體" w:hint="eastAsia"/>
                <w:sz w:val="18"/>
                <w:szCs w:val="18"/>
              </w:rPr>
              <w:t>9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繁星錄取公告</w:t>
            </w:r>
          </w:p>
          <w:p w:rsidR="00775F86" w:rsidRPr="00BF7B29" w:rsidRDefault="00775F86" w:rsidP="00B43D10">
            <w:pPr>
              <w:spacing w:line="240" w:lineRule="exact"/>
              <w:rPr>
                <w:rFonts w:ascii="標楷體" w:eastAsia="標楷體" w:hAnsi="標楷體" w:hint="eastAsia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5/11高三補考</w:t>
            </w:r>
          </w:p>
        </w:tc>
      </w:tr>
      <w:tr w:rsidR="00775F86" w:rsidRPr="002433F7" w:rsidTr="007B7F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Pr="00BD51EA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05/15~05/19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Default="00775F86" w:rsidP="00F00532">
            <w:pPr>
              <w:pStyle w:val="af"/>
              <w:numPr>
                <w:ilvl w:val="0"/>
                <w:numId w:val="26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刀法基礎練習</w:t>
            </w:r>
          </w:p>
          <w:p w:rsidR="00775F86" w:rsidRPr="00A22B92" w:rsidRDefault="00775F86" w:rsidP="00F00532">
            <w:pPr>
              <w:pStyle w:val="af"/>
              <w:numPr>
                <w:ilvl w:val="0"/>
                <w:numId w:val="26"/>
              </w:numPr>
              <w:spacing w:line="360" w:lineRule="exact"/>
              <w:ind w:leftChars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22B92">
              <w:rPr>
                <w:rFonts w:ascii="標楷體" w:eastAsia="標楷體" w:hAnsi="標楷體" w:hint="eastAsia"/>
                <w:sz w:val="22"/>
                <w:szCs w:val="22"/>
              </w:rPr>
              <w:t>半圓形水花片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5F86" w:rsidRDefault="00775F86" w:rsidP="00B43D1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5/18高一、二作業抽查</w:t>
            </w:r>
          </w:p>
          <w:p w:rsidR="00775F86" w:rsidRPr="002C0E49" w:rsidRDefault="00775F86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5/19四技二專甄選入學集報</w:t>
            </w:r>
          </w:p>
        </w:tc>
      </w:tr>
      <w:tr w:rsidR="00775F86" w:rsidRPr="00C40CD9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Pr="00BD51EA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05/22~05/26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Pr="00A22B92" w:rsidRDefault="00775F86" w:rsidP="00A22B92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22B9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刀法綜合練習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及考核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775F86" w:rsidRPr="002C0E49" w:rsidRDefault="00775F86" w:rsidP="00B43D10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5/26環境教育</w:t>
            </w:r>
            <w:r w:rsidRPr="002C0E49">
              <w:rPr>
                <w:rFonts w:ascii="標楷體" w:eastAsia="標楷體" w:hAnsi="標楷體"/>
                <w:kern w:val="0"/>
                <w:sz w:val="18"/>
                <w:szCs w:val="18"/>
              </w:rPr>
              <w:tab/>
            </w:r>
          </w:p>
        </w:tc>
      </w:tr>
      <w:tr w:rsidR="00775F86" w:rsidRPr="002433F7" w:rsidTr="007B7F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05/29~06/02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Pr="002433F7" w:rsidRDefault="00775F86" w:rsidP="005155A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22B9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刀法綜合練習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及考核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775F86" w:rsidRPr="002C0E49" w:rsidRDefault="00775F86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6/01畢業典禮</w:t>
            </w:r>
          </w:p>
        </w:tc>
      </w:tr>
      <w:tr w:rsidR="00775F86" w:rsidRPr="002433F7" w:rsidTr="007B7F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06/05~06/09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Pr="002433F7" w:rsidRDefault="00775F86" w:rsidP="005155A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22B9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刀法綜合練習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及考核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775F86" w:rsidRPr="002C0E49" w:rsidRDefault="00775F86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6/05反毒防溺宣導日</w:t>
            </w:r>
          </w:p>
        </w:tc>
      </w:tr>
      <w:tr w:rsidR="00775F86" w:rsidRPr="002433F7" w:rsidTr="007B7F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06/12~06/17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Pr="002433F7" w:rsidRDefault="00775F86" w:rsidP="00B43D1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期末清掃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775F86" w:rsidRPr="002C0E49" w:rsidRDefault="00775F86" w:rsidP="00B43D10">
            <w:pPr>
              <w:spacing w:line="240" w:lineRule="exac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2C0E49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</w:t>
            </w:r>
            <w:r w:rsidRPr="002C0E49">
              <w:rPr>
                <w:rFonts w:ascii="標楷體" w:eastAsia="標楷體" w:hAnsi="標楷體"/>
                <w:color w:val="FF0000"/>
                <w:sz w:val="18"/>
                <w:szCs w:val="18"/>
              </w:rPr>
              <w:t>生命教育</w:t>
            </w:r>
          </w:p>
          <w:p w:rsidR="00775F86" w:rsidRPr="002C0E49" w:rsidRDefault="00775F86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6/17補上班上課(6/23)</w:t>
            </w:r>
          </w:p>
        </w:tc>
      </w:tr>
      <w:tr w:rsidR="00775F86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06/19~06/21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Pr="002433F7" w:rsidRDefault="00775F86" w:rsidP="00B43D1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775F86" w:rsidRPr="002C0E49" w:rsidRDefault="00775F86" w:rsidP="00B43D1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6/19~6/21高一二期末考</w:t>
            </w:r>
          </w:p>
        </w:tc>
      </w:tr>
      <w:tr w:rsidR="00775F86" w:rsidRPr="002433F7" w:rsidTr="005155A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5F86" w:rsidRDefault="00775F86" w:rsidP="00B43D10">
            <w:pPr>
              <w:spacing w:line="360" w:lineRule="exact"/>
              <w:jc w:val="center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06/26~06/30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5F86" w:rsidRPr="002433F7" w:rsidRDefault="00775F86" w:rsidP="005155A3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775F86" w:rsidRPr="002433F7" w:rsidRDefault="00775F86" w:rsidP="005155A3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775F86" w:rsidRPr="002C0E49" w:rsidRDefault="00775F86" w:rsidP="00B43D10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6/30暑假安全宣導</w:t>
            </w:r>
          </w:p>
        </w:tc>
      </w:tr>
    </w:tbl>
    <w:p w:rsidR="00DA1C99" w:rsidRDefault="00DA1C99" w:rsidP="003A372D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>及其他重要活動。</w:t>
      </w:r>
    </w:p>
    <w:sectPr w:rsidR="00DA1C99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DEB" w:rsidRDefault="00F42DEB">
      <w:r>
        <w:separator/>
      </w:r>
    </w:p>
  </w:endnote>
  <w:endnote w:type="continuationSeparator" w:id="1">
    <w:p w:rsidR="00F42DEB" w:rsidRDefault="00F42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DEB" w:rsidRDefault="00F42DEB">
      <w:r>
        <w:separator/>
      </w:r>
    </w:p>
  </w:footnote>
  <w:footnote w:type="continuationSeparator" w:id="1">
    <w:p w:rsidR="00F42DEB" w:rsidRDefault="00F42D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56A5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C700FA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0F1D8C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EB077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3C0360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D568F9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C24A15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511787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B84AA5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95316D3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BF6349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D5D7560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1508E5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FAF10E1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29659B1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394659C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4AD08EA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89C0643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E07646E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0EF5407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5FE6FC6"/>
    <w:multiLevelType w:val="hybridMultilevel"/>
    <w:tmpl w:val="3E944760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67D645F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B333376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BDF7844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C0B0F8C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CE82BCB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E45657E"/>
    <w:multiLevelType w:val="hybridMultilevel"/>
    <w:tmpl w:val="21340F26"/>
    <w:lvl w:ilvl="0" w:tplc="0CB25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FA77232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3B21FDF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6F241EE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B8C427F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D0B3B7B"/>
    <w:multiLevelType w:val="hybridMultilevel"/>
    <w:tmpl w:val="F694447E"/>
    <w:lvl w:ilvl="0" w:tplc="227AF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4CA670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99E10D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9F82F36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D356C5D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EC5417C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500EAD"/>
    <w:multiLevelType w:val="hybridMultilevel"/>
    <w:tmpl w:val="B47EF38A"/>
    <w:lvl w:ilvl="0" w:tplc="F1FC10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0DE4459"/>
    <w:multiLevelType w:val="hybridMultilevel"/>
    <w:tmpl w:val="B61CECC2"/>
    <w:lvl w:ilvl="0" w:tplc="B1D85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787435E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9F33FA9"/>
    <w:multiLevelType w:val="hybridMultilevel"/>
    <w:tmpl w:val="7D6AA770"/>
    <w:lvl w:ilvl="0" w:tplc="92820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B245D1C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D835A7A"/>
    <w:multiLevelType w:val="hybridMultilevel"/>
    <w:tmpl w:val="817E57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CB707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5"/>
  </w:num>
  <w:num w:numId="2">
    <w:abstractNumId w:val="27"/>
  </w:num>
  <w:num w:numId="3">
    <w:abstractNumId w:val="10"/>
  </w:num>
  <w:num w:numId="4">
    <w:abstractNumId w:val="12"/>
  </w:num>
  <w:num w:numId="5">
    <w:abstractNumId w:val="8"/>
  </w:num>
  <w:num w:numId="6">
    <w:abstractNumId w:val="41"/>
  </w:num>
  <w:num w:numId="7">
    <w:abstractNumId w:val="6"/>
  </w:num>
  <w:num w:numId="8">
    <w:abstractNumId w:val="38"/>
  </w:num>
  <w:num w:numId="9">
    <w:abstractNumId w:val="40"/>
  </w:num>
  <w:num w:numId="10">
    <w:abstractNumId w:val="26"/>
  </w:num>
  <w:num w:numId="11">
    <w:abstractNumId w:val="23"/>
  </w:num>
  <w:num w:numId="12">
    <w:abstractNumId w:val="2"/>
  </w:num>
  <w:num w:numId="13">
    <w:abstractNumId w:val="15"/>
  </w:num>
  <w:num w:numId="14">
    <w:abstractNumId w:val="28"/>
  </w:num>
  <w:num w:numId="15">
    <w:abstractNumId w:val="31"/>
  </w:num>
  <w:num w:numId="16">
    <w:abstractNumId w:val="25"/>
  </w:num>
  <w:num w:numId="17">
    <w:abstractNumId w:val="20"/>
  </w:num>
  <w:num w:numId="18">
    <w:abstractNumId w:val="18"/>
  </w:num>
  <w:num w:numId="19">
    <w:abstractNumId w:val="36"/>
  </w:num>
  <w:num w:numId="20">
    <w:abstractNumId w:val="30"/>
  </w:num>
  <w:num w:numId="21">
    <w:abstractNumId w:val="17"/>
  </w:num>
  <w:num w:numId="22">
    <w:abstractNumId w:val="37"/>
  </w:num>
  <w:num w:numId="23">
    <w:abstractNumId w:val="13"/>
  </w:num>
  <w:num w:numId="24">
    <w:abstractNumId w:val="3"/>
  </w:num>
  <w:num w:numId="25">
    <w:abstractNumId w:val="11"/>
  </w:num>
  <w:num w:numId="26">
    <w:abstractNumId w:val="16"/>
  </w:num>
  <w:num w:numId="27">
    <w:abstractNumId w:val="1"/>
  </w:num>
  <w:num w:numId="28">
    <w:abstractNumId w:val="5"/>
  </w:num>
  <w:num w:numId="29">
    <w:abstractNumId w:val="29"/>
  </w:num>
  <w:num w:numId="30">
    <w:abstractNumId w:val="24"/>
  </w:num>
  <w:num w:numId="31">
    <w:abstractNumId w:val="43"/>
  </w:num>
  <w:num w:numId="32">
    <w:abstractNumId w:val="19"/>
  </w:num>
  <w:num w:numId="33">
    <w:abstractNumId w:val="34"/>
  </w:num>
  <w:num w:numId="34">
    <w:abstractNumId w:val="33"/>
  </w:num>
  <w:num w:numId="35">
    <w:abstractNumId w:val="4"/>
  </w:num>
  <w:num w:numId="36">
    <w:abstractNumId w:val="14"/>
  </w:num>
  <w:num w:numId="37">
    <w:abstractNumId w:val="9"/>
  </w:num>
  <w:num w:numId="38">
    <w:abstractNumId w:val="39"/>
  </w:num>
  <w:num w:numId="39">
    <w:abstractNumId w:val="0"/>
  </w:num>
  <w:num w:numId="40">
    <w:abstractNumId w:val="21"/>
  </w:num>
  <w:num w:numId="41">
    <w:abstractNumId w:val="7"/>
  </w:num>
  <w:num w:numId="42">
    <w:abstractNumId w:val="42"/>
  </w:num>
  <w:num w:numId="43">
    <w:abstractNumId w:val="22"/>
  </w:num>
  <w:num w:numId="44">
    <w:abstractNumId w:val="32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A7D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15ED"/>
    <w:rsid w:val="001A2BA5"/>
    <w:rsid w:val="001A623B"/>
    <w:rsid w:val="001A6576"/>
    <w:rsid w:val="001B13A6"/>
    <w:rsid w:val="001B3B05"/>
    <w:rsid w:val="001B59F8"/>
    <w:rsid w:val="001B6D46"/>
    <w:rsid w:val="001C12C5"/>
    <w:rsid w:val="001C20C3"/>
    <w:rsid w:val="001C3DA7"/>
    <w:rsid w:val="001D3F6A"/>
    <w:rsid w:val="001D4B9E"/>
    <w:rsid w:val="001D6F94"/>
    <w:rsid w:val="001E05D1"/>
    <w:rsid w:val="001E3377"/>
    <w:rsid w:val="001F1C29"/>
    <w:rsid w:val="001F7BA1"/>
    <w:rsid w:val="00200ACC"/>
    <w:rsid w:val="00201562"/>
    <w:rsid w:val="00205719"/>
    <w:rsid w:val="00214B65"/>
    <w:rsid w:val="00223AFF"/>
    <w:rsid w:val="00224256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26F7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544E"/>
    <w:rsid w:val="002E6915"/>
    <w:rsid w:val="002E7B74"/>
    <w:rsid w:val="00300D38"/>
    <w:rsid w:val="00301D01"/>
    <w:rsid w:val="003050B5"/>
    <w:rsid w:val="0031279F"/>
    <w:rsid w:val="00315AF5"/>
    <w:rsid w:val="003177ED"/>
    <w:rsid w:val="003307D7"/>
    <w:rsid w:val="003367B8"/>
    <w:rsid w:val="00342FEB"/>
    <w:rsid w:val="00344CA0"/>
    <w:rsid w:val="00344FE4"/>
    <w:rsid w:val="00346779"/>
    <w:rsid w:val="0035646F"/>
    <w:rsid w:val="00360F29"/>
    <w:rsid w:val="00370FFA"/>
    <w:rsid w:val="00374A58"/>
    <w:rsid w:val="0037656C"/>
    <w:rsid w:val="00377308"/>
    <w:rsid w:val="0038017D"/>
    <w:rsid w:val="0038241D"/>
    <w:rsid w:val="00383394"/>
    <w:rsid w:val="00386295"/>
    <w:rsid w:val="003903EA"/>
    <w:rsid w:val="00390C64"/>
    <w:rsid w:val="003912FF"/>
    <w:rsid w:val="003950AB"/>
    <w:rsid w:val="003A0DCC"/>
    <w:rsid w:val="003A372D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4B05"/>
    <w:rsid w:val="0040531A"/>
    <w:rsid w:val="0041521E"/>
    <w:rsid w:val="004204BB"/>
    <w:rsid w:val="00420B7E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04A8"/>
    <w:rsid w:val="004A23ED"/>
    <w:rsid w:val="004B3EE0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5A3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582"/>
    <w:rsid w:val="00553FBB"/>
    <w:rsid w:val="005549C3"/>
    <w:rsid w:val="00557914"/>
    <w:rsid w:val="0056619E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E276B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4609B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931"/>
    <w:rsid w:val="00696A10"/>
    <w:rsid w:val="006A553E"/>
    <w:rsid w:val="006B0D72"/>
    <w:rsid w:val="006B2306"/>
    <w:rsid w:val="006B2A90"/>
    <w:rsid w:val="006B5C47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6F3EAB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0A5E"/>
    <w:rsid w:val="00774E82"/>
    <w:rsid w:val="00775F86"/>
    <w:rsid w:val="00783CFC"/>
    <w:rsid w:val="007840B9"/>
    <w:rsid w:val="00787419"/>
    <w:rsid w:val="00793265"/>
    <w:rsid w:val="00795C59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070C"/>
    <w:rsid w:val="007F37D1"/>
    <w:rsid w:val="00811109"/>
    <w:rsid w:val="0081185A"/>
    <w:rsid w:val="008146AC"/>
    <w:rsid w:val="00814CD8"/>
    <w:rsid w:val="0082036D"/>
    <w:rsid w:val="00820542"/>
    <w:rsid w:val="0082450E"/>
    <w:rsid w:val="00831057"/>
    <w:rsid w:val="00833DC8"/>
    <w:rsid w:val="008377BE"/>
    <w:rsid w:val="00844D9E"/>
    <w:rsid w:val="00852202"/>
    <w:rsid w:val="00853DDA"/>
    <w:rsid w:val="00862C64"/>
    <w:rsid w:val="00864607"/>
    <w:rsid w:val="0087275E"/>
    <w:rsid w:val="008837A5"/>
    <w:rsid w:val="0088636B"/>
    <w:rsid w:val="00886A8C"/>
    <w:rsid w:val="00894FC6"/>
    <w:rsid w:val="00897502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C7D5D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066A4"/>
    <w:rsid w:val="00A07758"/>
    <w:rsid w:val="00A203EF"/>
    <w:rsid w:val="00A22B92"/>
    <w:rsid w:val="00A22CBB"/>
    <w:rsid w:val="00A240EA"/>
    <w:rsid w:val="00A277FF"/>
    <w:rsid w:val="00A52692"/>
    <w:rsid w:val="00A53BDD"/>
    <w:rsid w:val="00A54574"/>
    <w:rsid w:val="00A56DEC"/>
    <w:rsid w:val="00A602EC"/>
    <w:rsid w:val="00A735F7"/>
    <w:rsid w:val="00A74188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925"/>
    <w:rsid w:val="00AA0E5C"/>
    <w:rsid w:val="00AB54FC"/>
    <w:rsid w:val="00AB5898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AF216F"/>
    <w:rsid w:val="00B01987"/>
    <w:rsid w:val="00B06276"/>
    <w:rsid w:val="00B20FE9"/>
    <w:rsid w:val="00B27884"/>
    <w:rsid w:val="00B369FD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A3709"/>
    <w:rsid w:val="00BB2DC8"/>
    <w:rsid w:val="00BB66C2"/>
    <w:rsid w:val="00BC09E1"/>
    <w:rsid w:val="00BC4BD2"/>
    <w:rsid w:val="00BC5D31"/>
    <w:rsid w:val="00BC773F"/>
    <w:rsid w:val="00BC7B18"/>
    <w:rsid w:val="00BD1E95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A39BD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44C4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1C99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05E7F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5B58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A5BA0"/>
    <w:rsid w:val="00EB01BE"/>
    <w:rsid w:val="00EB09A1"/>
    <w:rsid w:val="00EB1E47"/>
    <w:rsid w:val="00EB68F8"/>
    <w:rsid w:val="00EC27D9"/>
    <w:rsid w:val="00EC563E"/>
    <w:rsid w:val="00EC7AB4"/>
    <w:rsid w:val="00ED2F5E"/>
    <w:rsid w:val="00ED4D5E"/>
    <w:rsid w:val="00EE16C9"/>
    <w:rsid w:val="00EE33C6"/>
    <w:rsid w:val="00EE60A9"/>
    <w:rsid w:val="00EF0C3D"/>
    <w:rsid w:val="00EF462A"/>
    <w:rsid w:val="00F00532"/>
    <w:rsid w:val="00F0203F"/>
    <w:rsid w:val="00F24B2D"/>
    <w:rsid w:val="00F25AEB"/>
    <w:rsid w:val="00F306CC"/>
    <w:rsid w:val="00F31FA0"/>
    <w:rsid w:val="00F33C64"/>
    <w:rsid w:val="00F42DEB"/>
    <w:rsid w:val="00F560DA"/>
    <w:rsid w:val="00F6122B"/>
    <w:rsid w:val="00F65904"/>
    <w:rsid w:val="00F65E5D"/>
    <w:rsid w:val="00F754CC"/>
    <w:rsid w:val="00F76440"/>
    <w:rsid w:val="00F80594"/>
    <w:rsid w:val="00F81CCC"/>
    <w:rsid w:val="00F8224C"/>
    <w:rsid w:val="00F83DE3"/>
    <w:rsid w:val="00F91156"/>
    <w:rsid w:val="00FA1E9C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2BB1"/>
    <w:rsid w:val="00FF421C"/>
    <w:rsid w:val="00FF4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4CA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paragraph" w:customStyle="1" w:styleId="10">
    <w:name w:val="教學目標1"/>
    <w:basedOn w:val="a"/>
    <w:rsid w:val="007840B9"/>
    <w:pPr>
      <w:widowControl/>
      <w:tabs>
        <w:tab w:val="left" w:pos="322"/>
      </w:tabs>
      <w:adjustRightInd w:val="0"/>
      <w:snapToGrid w:val="0"/>
    </w:pPr>
    <w:rPr>
      <w:rFonts w:eastAsia="標楷體"/>
    </w:rPr>
  </w:style>
  <w:style w:type="paragraph" w:styleId="af">
    <w:name w:val="List Paragraph"/>
    <w:basedOn w:val="a"/>
    <w:uiPriority w:val="34"/>
    <w:qFormat/>
    <w:rsid w:val="007840B9"/>
    <w:pPr>
      <w:ind w:leftChars="200" w:left="480"/>
    </w:pPr>
    <w:rPr>
      <w:szCs w:val="20"/>
    </w:rPr>
  </w:style>
  <w:style w:type="character" w:styleId="af0">
    <w:name w:val="Strong"/>
    <w:qFormat/>
    <w:rsid w:val="00775F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C5F2B-3B72-46A5-A9C6-016EFFCB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933</Words>
  <Characters>544</Characters>
  <Application>Microsoft Office Word</Application>
  <DocSecurity>0</DocSecurity>
  <Lines>4</Lines>
  <Paragraphs>2</Paragraphs>
  <ScaleCrop>false</ScaleCrop>
  <Company>User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仰德高中教學計劃</dc:title>
  <dc:creator>陳品澤</dc:creator>
  <cp:lastModifiedBy>陳品澤</cp:lastModifiedBy>
  <cp:revision>3</cp:revision>
  <cp:lastPrinted>2009-02-11T08:45:00Z</cp:lastPrinted>
  <dcterms:created xsi:type="dcterms:W3CDTF">2023-02-22T06:12:00Z</dcterms:created>
  <dcterms:modified xsi:type="dcterms:W3CDTF">2023-02-22T06:12:00Z</dcterms:modified>
</cp:coreProperties>
</file>